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A10B8D" w:rsidRPr="00EE2CE1" w:rsidRDefault="00EE2CE1" w:rsidP="00A10B8D">
      <w:r>
        <w:t>05</w:t>
      </w:r>
      <w:r w:rsidR="003677AF">
        <w:t xml:space="preserve"> августа 202</w:t>
      </w:r>
      <w:r w:rsidR="003677AF" w:rsidRPr="00EE2CE1">
        <w:t>6</w:t>
      </w:r>
      <w:r w:rsidR="00A10B8D">
        <w:t xml:space="preserve"> года                                                                                       № </w:t>
      </w:r>
      <w:r>
        <w:t>5-5.1</w:t>
      </w:r>
    </w:p>
    <w:p w:rsidR="00B769F8" w:rsidRDefault="00B769F8" w:rsidP="00D1280D"/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402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B769F8" w:rsidRDefault="00425D72" w:rsidP="00775277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 w:rsidRPr="00B769F8">
        <w:rPr>
          <w:rFonts w:ascii="Times New Roman" w:hAnsi="Times New Roman" w:cs="Times New Roman"/>
        </w:rPr>
        <w:t xml:space="preserve">В </w:t>
      </w:r>
      <w:r w:rsidR="009F6BA5" w:rsidRPr="00B769F8">
        <w:rPr>
          <w:rFonts w:ascii="Times New Roman" w:hAnsi="Times New Roman" w:cs="Times New Roman"/>
        </w:rPr>
        <w:t xml:space="preserve">целях подготовки и </w:t>
      </w:r>
      <w:r w:rsidR="007101D1" w:rsidRPr="00B769F8">
        <w:rPr>
          <w:rFonts w:ascii="Times New Roman" w:hAnsi="Times New Roman" w:cs="Times New Roman"/>
        </w:rPr>
        <w:t>проведения</w:t>
      </w:r>
      <w:r w:rsidR="009F6BA5" w:rsidRPr="00B769F8">
        <w:rPr>
          <w:rFonts w:ascii="Times New Roman" w:hAnsi="Times New Roman" w:cs="Times New Roman"/>
        </w:rPr>
        <w:t xml:space="preserve"> выборов </w:t>
      </w:r>
      <w:r w:rsidR="006809F1" w:rsidRPr="005F1F31">
        <w:rPr>
          <w:rFonts w:ascii="Times New Roman" w:hAnsi="Times New Roman"/>
        </w:rPr>
        <w:t xml:space="preserve">высшего должностного лица </w:t>
      </w:r>
      <w:r w:rsidR="006809F1">
        <w:rPr>
          <w:rFonts w:ascii="Times New Roman" w:hAnsi="Times New Roman"/>
        </w:rPr>
        <w:t xml:space="preserve">Санкт-Петербурга – Губернатора </w:t>
      </w:r>
      <w:r w:rsidR="006809F1" w:rsidRPr="005F1F31">
        <w:rPr>
          <w:rFonts w:ascii="Times New Roman" w:hAnsi="Times New Roman"/>
        </w:rPr>
        <w:t>Санкт-Петербурга</w:t>
      </w:r>
      <w:r w:rsidR="007101D1" w:rsidRPr="00B769F8">
        <w:rPr>
          <w:rFonts w:ascii="Times New Roman" w:hAnsi="Times New Roman" w:cs="Times New Roman"/>
          <w:bCs/>
        </w:rPr>
        <w:t>,</w:t>
      </w:r>
      <w:r w:rsidR="007101D1">
        <w:rPr>
          <w:rFonts w:ascii="Times New Roman" w:hAnsi="Times New Roman" w:cs="Times New Roman"/>
          <w:bCs/>
        </w:rPr>
        <w:t xml:space="preserve"> в соответствии с пункт</w:t>
      </w:r>
      <w:r w:rsidR="004C3B20">
        <w:rPr>
          <w:rFonts w:ascii="Times New Roman" w:hAnsi="Times New Roman" w:cs="Times New Roman"/>
          <w:bCs/>
        </w:rPr>
        <w:t>ом</w:t>
      </w:r>
      <w:r w:rsidR="007101D1">
        <w:rPr>
          <w:rFonts w:ascii="Times New Roman" w:hAnsi="Times New Roman" w:cs="Times New Roman"/>
          <w:bCs/>
        </w:rPr>
        <w:t xml:space="preserve"> 1 статьи </w:t>
      </w:r>
      <w:r w:rsidR="004C3B20">
        <w:rPr>
          <w:rFonts w:ascii="Times New Roman" w:hAnsi="Times New Roman" w:cs="Times New Roman"/>
          <w:bCs/>
        </w:rPr>
        <w:t>27</w:t>
      </w:r>
      <w:r w:rsidR="007D37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Федерального закона от </w:t>
      </w:r>
      <w:r w:rsidR="006E0DB1" w:rsidRPr="006E0DB1">
        <w:rPr>
          <w:rFonts w:ascii="Times New Roman" w:hAnsi="Times New Roman" w:cs="Times New Roman"/>
        </w:rPr>
        <w:t>12 июня 2002 года</w:t>
      </w:r>
      <w:r>
        <w:rPr>
          <w:rFonts w:ascii="Times New Roman" w:hAnsi="Times New Roman" w:cs="Times New Roman"/>
        </w:rPr>
        <w:t xml:space="preserve"> №</w:t>
      </w:r>
      <w:r w:rsidR="006E0DB1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7101D1">
        <w:rPr>
          <w:rFonts w:ascii="Times New Roman" w:hAnsi="Times New Roman" w:cs="Times New Roman"/>
        </w:rPr>
        <w:t>Методическими рекомендациями о порядке формирования территориальных избирательных комиссий, изб</w:t>
      </w:r>
      <w:r w:rsidR="008E4BE0">
        <w:rPr>
          <w:rFonts w:ascii="Times New Roman" w:hAnsi="Times New Roman" w:cs="Times New Roman"/>
        </w:rPr>
        <w:t>и</w:t>
      </w:r>
      <w:r w:rsidR="007101D1">
        <w:rPr>
          <w:rFonts w:ascii="Times New Roman" w:hAnsi="Times New Roman" w:cs="Times New Roman"/>
        </w:rPr>
        <w:t>рательных комиссий муниципальных образований, окружных и участковых изб</w:t>
      </w:r>
      <w:r w:rsidR="008E4BE0">
        <w:rPr>
          <w:rFonts w:ascii="Times New Roman" w:hAnsi="Times New Roman" w:cs="Times New Roman"/>
        </w:rPr>
        <w:t>и</w:t>
      </w:r>
      <w:r w:rsidR="007101D1">
        <w:rPr>
          <w:rFonts w:ascii="Times New Roman" w:hAnsi="Times New Roman" w:cs="Times New Roman"/>
        </w:rPr>
        <w:t>рательных комиссий, утве</w:t>
      </w:r>
      <w:r w:rsidR="00B76778">
        <w:rPr>
          <w:rFonts w:ascii="Times New Roman" w:hAnsi="Times New Roman" w:cs="Times New Roman"/>
        </w:rPr>
        <w:t>ржденными</w:t>
      </w:r>
      <w:r w:rsidR="007101D1">
        <w:rPr>
          <w:rFonts w:ascii="Times New Roman" w:hAnsi="Times New Roman" w:cs="Times New Roman"/>
        </w:rPr>
        <w:t xml:space="preserve"> постановлением</w:t>
      </w:r>
      <w:proofErr w:type="gramEnd"/>
      <w:r w:rsidR="007101D1"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</w:t>
      </w:r>
      <w:r w:rsidR="006E0DB1">
        <w:rPr>
          <w:rFonts w:ascii="Times New Roman" w:hAnsi="Times New Roman" w:cs="Times New Roman"/>
        </w:rPr>
        <w:t> </w:t>
      </w:r>
      <w:r w:rsidR="007101D1">
        <w:rPr>
          <w:rFonts w:ascii="Times New Roman" w:hAnsi="Times New Roman" w:cs="Times New Roman"/>
        </w:rPr>
        <w:t>192/1337-5</w:t>
      </w:r>
      <w:r w:rsidR="006E0DB1">
        <w:rPr>
          <w:rFonts w:ascii="Times New Roman" w:hAnsi="Times New Roman" w:cs="Times New Roman"/>
        </w:rPr>
        <w:t>,</w:t>
      </w:r>
      <w:r w:rsidR="007101D1">
        <w:rPr>
          <w:rFonts w:ascii="Times New Roman" w:hAnsi="Times New Roman" w:cs="Times New Roman"/>
        </w:rPr>
        <w:t xml:space="preserve"> </w:t>
      </w:r>
      <w:r w:rsidR="00B76778">
        <w:rPr>
          <w:rFonts w:ascii="Times New Roman" w:hAnsi="Times New Roman" w:cs="Times New Roman"/>
        </w:rPr>
        <w:t>Т</w:t>
      </w:r>
      <w:r w:rsidR="007D379E">
        <w:rPr>
          <w:rFonts w:ascii="Times New Roman" w:hAnsi="Times New Roman" w:cs="Times New Roman"/>
        </w:rPr>
        <w:t>ерриториальная избирательная комиссия №</w:t>
      </w:r>
      <w:r w:rsidR="00D1280D">
        <w:rPr>
          <w:rFonts w:ascii="Times New Roman" w:hAnsi="Times New Roman" w:cs="Times New Roman"/>
        </w:rPr>
        <w:t xml:space="preserve"> 22 </w:t>
      </w:r>
    </w:p>
    <w:p w:rsidR="00775277" w:rsidRPr="00775277" w:rsidRDefault="00775277" w:rsidP="00775277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775277">
      <w:pPr>
        <w:pStyle w:val="2"/>
        <w:spacing w:line="276" w:lineRule="auto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775277" w:rsidRPr="00775277" w:rsidRDefault="00775277" w:rsidP="00775277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7101D1" w:rsidRPr="002B14C6" w:rsidRDefault="007101D1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402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402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D1280D" w:rsidRPr="004C21C3">
        <w:rPr>
          <w:bCs/>
          <w:kern w:val="36"/>
        </w:rPr>
        <w:t xml:space="preserve">Федеральное государственное бюджетное учреждение «Национальный медицинский исследовательский центр им. В.А. </w:t>
      </w:r>
      <w:proofErr w:type="spellStart"/>
      <w:r w:rsidR="00D1280D" w:rsidRPr="004C21C3">
        <w:rPr>
          <w:bCs/>
          <w:kern w:val="36"/>
        </w:rPr>
        <w:t>Алмазова</w:t>
      </w:r>
      <w:proofErr w:type="spellEnd"/>
      <w:r w:rsidR="00D1280D" w:rsidRPr="004C21C3">
        <w:rPr>
          <w:bCs/>
          <w:kern w:val="36"/>
        </w:rPr>
        <w:t>» Министерства здравоохранения Российской Федерации</w:t>
      </w:r>
      <w:r w:rsidR="00D1280D">
        <w:rPr>
          <w:bCs/>
          <w:kern w:val="36"/>
        </w:rPr>
        <w:t>,</w:t>
      </w:r>
      <w:r w:rsidR="00D1280D" w:rsidRPr="004C21C3"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0E7ABD">
        <w:rPr>
          <w:rFonts w:ascii="Times New Roman" w:hAnsi="Times New Roman" w:cs="Times New Roman"/>
        </w:rPr>
        <w:t>20</w:t>
      </w:r>
      <w:r w:rsidRPr="000C0395">
        <w:rPr>
          <w:rFonts w:ascii="Times New Roman" w:hAnsi="Times New Roman" w:cs="Times New Roman"/>
        </w:rPr>
        <w:t>.</w:t>
      </w:r>
      <w:r w:rsidR="006809F1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3677AF">
        <w:rPr>
          <w:rFonts w:ascii="Times New Roman" w:hAnsi="Times New Roman" w:cs="Times New Roman"/>
        </w:rPr>
        <w:t>6</w:t>
      </w:r>
      <w:r w:rsidR="00E96389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402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</w:t>
      </w:r>
      <w:proofErr w:type="gramEnd"/>
      <w:r w:rsidR="002B14C6" w:rsidRPr="000C0395">
        <w:rPr>
          <w:rFonts w:ascii="Times New Roman" w:hAnsi="Times New Roman" w:cs="Times New Roman"/>
        </w:rPr>
        <w:t xml:space="preserve"> </w:t>
      </w:r>
      <w:proofErr w:type="gramStart"/>
      <w:r w:rsidR="002B14C6" w:rsidRPr="000C0395">
        <w:rPr>
          <w:rFonts w:ascii="Times New Roman" w:hAnsi="Times New Roman" w:cs="Times New Roman"/>
        </w:rPr>
        <w:t>случае</w:t>
      </w:r>
      <w:proofErr w:type="gramEnd"/>
      <w:r w:rsidR="002B14C6" w:rsidRPr="000C0395">
        <w:rPr>
          <w:rFonts w:ascii="Times New Roman" w:hAnsi="Times New Roman" w:cs="Times New Roman"/>
        </w:rPr>
        <w:t xml:space="preserve"> обжалования итогов голосования на избирательном участке №</w:t>
      </w:r>
      <w:r w:rsidR="00D1280D">
        <w:rPr>
          <w:rFonts w:ascii="Times New Roman" w:hAnsi="Times New Roman" w:cs="Times New Roman"/>
        </w:rPr>
        <w:t xml:space="preserve"> 402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402</w:t>
      </w:r>
      <w:r w:rsidRPr="002B14C6">
        <w:rPr>
          <w:rFonts w:ascii="Times New Roman" w:hAnsi="Times New Roman" w:cs="Times New Roman"/>
        </w:rPr>
        <w:t xml:space="preserve"> 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F613F4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7C554F">
        <w:rPr>
          <w:rFonts w:ascii="Times New Roman" w:hAnsi="Times New Roman" w:cs="Times New Roman"/>
        </w:rPr>
        <w:t>.</w:t>
      </w:r>
    </w:p>
    <w:p w:rsidR="00537D86" w:rsidRDefault="00537D8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7C554F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7C554F">
        <w:rPr>
          <w:rFonts w:ascii="Times New Roman" w:hAnsi="Times New Roman" w:cs="Times New Roman"/>
        </w:rPr>
        <w:t xml:space="preserve"> 402.</w:t>
      </w:r>
    </w:p>
    <w:p w:rsidR="00537D86" w:rsidRPr="00537D86" w:rsidRDefault="00537D8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7C554F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775277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C16CC0">
      <w:pPr>
        <w:spacing w:line="276" w:lineRule="auto"/>
      </w:pPr>
      <w:r>
        <w:t xml:space="preserve">Председатель </w:t>
      </w:r>
    </w:p>
    <w:p w:rsidR="00D1280D" w:rsidRDefault="00D1280D" w:rsidP="00C16CC0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C16CC0">
      <w:pPr>
        <w:spacing w:line="276" w:lineRule="auto"/>
      </w:pPr>
    </w:p>
    <w:p w:rsidR="00D1280D" w:rsidRDefault="00D1280D" w:rsidP="00C16CC0">
      <w:pPr>
        <w:spacing w:line="276" w:lineRule="auto"/>
      </w:pPr>
      <w:r>
        <w:t xml:space="preserve">Секретарь </w:t>
      </w:r>
    </w:p>
    <w:p w:rsidR="00D1280D" w:rsidRDefault="00D1280D" w:rsidP="00C16CC0">
      <w:pPr>
        <w:spacing w:line="276" w:lineRule="auto"/>
      </w:pPr>
      <w:r>
        <w:t>Территориальной избирательной комиссии № 22</w:t>
      </w:r>
      <w:r w:rsidR="00B769F8">
        <w:t xml:space="preserve">                               </w:t>
      </w:r>
      <w:proofErr w:type="spellStart"/>
      <w:r w:rsidR="00B769F8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9E38C6" w:rsidRDefault="00F613F4" w:rsidP="00B769F8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9E38C6" w:rsidRPr="008D5CD6" w:rsidRDefault="009E38C6" w:rsidP="00B769F8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>от</w:t>
      </w:r>
      <w:r w:rsidR="00DC1260">
        <w:t xml:space="preserve"> </w:t>
      </w:r>
      <w:r w:rsidR="00205019">
        <w:t>05</w:t>
      </w:r>
      <w:r w:rsidR="00A10B8D">
        <w:t xml:space="preserve"> </w:t>
      </w:r>
      <w:r w:rsidR="007F5A53">
        <w:t>августа</w:t>
      </w:r>
      <w:r>
        <w:t xml:space="preserve"> 202</w:t>
      </w:r>
      <w:r w:rsidR="003677AF" w:rsidRPr="003677AF">
        <w:t>6</w:t>
      </w:r>
      <w:r>
        <w:t xml:space="preserve"> года №</w:t>
      </w:r>
      <w:r w:rsidR="00DC1260">
        <w:t xml:space="preserve"> </w:t>
      </w:r>
      <w:r w:rsidR="00205019">
        <w:t>5-5.1</w:t>
      </w:r>
    </w:p>
    <w:p w:rsidR="009E38C6" w:rsidRDefault="009E38C6" w:rsidP="009E38C6">
      <w:pPr>
        <w:pStyle w:val="2"/>
      </w:pPr>
    </w:p>
    <w:p w:rsidR="009E38C6" w:rsidRPr="00F96DC7" w:rsidRDefault="009E38C6" w:rsidP="009E38C6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9E38C6" w:rsidRPr="00B76778" w:rsidRDefault="009E38C6" w:rsidP="009E38C6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402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9E38C6" w:rsidTr="007F5A53">
        <w:tc>
          <w:tcPr>
            <w:tcW w:w="594" w:type="dxa"/>
          </w:tcPr>
          <w:p w:rsidR="009E38C6" w:rsidRDefault="009E38C6" w:rsidP="007F5A53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9E38C6" w:rsidRDefault="009E38C6" w:rsidP="007F5A53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9E38C6" w:rsidRDefault="009E38C6" w:rsidP="007F5A53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1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B021B4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Михайлова Любовь Вячеславовна</w:t>
            </w:r>
          </w:p>
        </w:tc>
        <w:tc>
          <w:tcPr>
            <w:tcW w:w="5528" w:type="dxa"/>
          </w:tcPr>
          <w:p w:rsidR="009E38C6" w:rsidRPr="00B021B4" w:rsidRDefault="001D15D1" w:rsidP="00B021B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2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3677AF" w:rsidP="00B021B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Соколова Дина Сергеевна</w:t>
            </w:r>
          </w:p>
        </w:tc>
        <w:tc>
          <w:tcPr>
            <w:tcW w:w="5528" w:type="dxa"/>
          </w:tcPr>
          <w:p w:rsidR="009E38C6" w:rsidRPr="00B021B4" w:rsidRDefault="00641C9A" w:rsidP="00B021B4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3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641C9A" w:rsidP="00B021B4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Горбан</w:t>
            </w:r>
            <w:proofErr w:type="spellEnd"/>
            <w:r>
              <w:rPr>
                <w:sz w:val="24"/>
                <w:szCs w:val="24"/>
              </w:rPr>
              <w:t xml:space="preserve"> Илья Леонидович</w:t>
            </w:r>
          </w:p>
        </w:tc>
        <w:tc>
          <w:tcPr>
            <w:tcW w:w="5528" w:type="dxa"/>
          </w:tcPr>
          <w:p w:rsidR="009E38C6" w:rsidRPr="00B021B4" w:rsidRDefault="00641C9A" w:rsidP="00B021B4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4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641C9A" w:rsidP="00B021B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Романова Ольга Борисовна</w:t>
            </w:r>
          </w:p>
        </w:tc>
        <w:tc>
          <w:tcPr>
            <w:tcW w:w="5528" w:type="dxa"/>
          </w:tcPr>
          <w:p w:rsidR="009E38C6" w:rsidRPr="00B021B4" w:rsidRDefault="000C5509" w:rsidP="00B021B4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9E38C6" w:rsidRPr="00B021B4" w:rsidTr="007F5A53">
        <w:tc>
          <w:tcPr>
            <w:tcW w:w="594" w:type="dxa"/>
          </w:tcPr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5</w:t>
            </w:r>
          </w:p>
          <w:p w:rsidR="009E38C6" w:rsidRPr="00B021B4" w:rsidRDefault="009E38C6" w:rsidP="00B021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9E38C6" w:rsidRPr="00B021B4" w:rsidRDefault="00641C9A" w:rsidP="00B021B4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Шаланова</w:t>
            </w:r>
            <w:proofErr w:type="spellEnd"/>
            <w:r>
              <w:rPr>
                <w:sz w:val="24"/>
                <w:szCs w:val="24"/>
              </w:rPr>
              <w:t xml:space="preserve"> Юлиана Дмитриевна</w:t>
            </w:r>
          </w:p>
        </w:tc>
        <w:tc>
          <w:tcPr>
            <w:tcW w:w="5528" w:type="dxa"/>
          </w:tcPr>
          <w:p w:rsidR="009E38C6" w:rsidRPr="00B021B4" w:rsidRDefault="00E96389" w:rsidP="00B021B4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A64B7"/>
    <w:rsid w:val="000B06FA"/>
    <w:rsid w:val="000C0395"/>
    <w:rsid w:val="000C5509"/>
    <w:rsid w:val="000E3FD6"/>
    <w:rsid w:val="000E7ABD"/>
    <w:rsid w:val="0011495B"/>
    <w:rsid w:val="001162A3"/>
    <w:rsid w:val="00150505"/>
    <w:rsid w:val="001C187A"/>
    <w:rsid w:val="001C40EF"/>
    <w:rsid w:val="001D15D1"/>
    <w:rsid w:val="00204313"/>
    <w:rsid w:val="00205019"/>
    <w:rsid w:val="00230D1C"/>
    <w:rsid w:val="002A1167"/>
    <w:rsid w:val="002A1773"/>
    <w:rsid w:val="002B14C6"/>
    <w:rsid w:val="0035279C"/>
    <w:rsid w:val="003677AF"/>
    <w:rsid w:val="003C4F59"/>
    <w:rsid w:val="00425D72"/>
    <w:rsid w:val="00437E02"/>
    <w:rsid w:val="0046109D"/>
    <w:rsid w:val="004C3B20"/>
    <w:rsid w:val="005327EE"/>
    <w:rsid w:val="00534EE7"/>
    <w:rsid w:val="00537D86"/>
    <w:rsid w:val="00546A98"/>
    <w:rsid w:val="0056486B"/>
    <w:rsid w:val="0057127E"/>
    <w:rsid w:val="00577D8F"/>
    <w:rsid w:val="005814A0"/>
    <w:rsid w:val="005E7E3E"/>
    <w:rsid w:val="00613CA4"/>
    <w:rsid w:val="00624471"/>
    <w:rsid w:val="00641C9A"/>
    <w:rsid w:val="0064313A"/>
    <w:rsid w:val="0067293D"/>
    <w:rsid w:val="006809F1"/>
    <w:rsid w:val="006D2253"/>
    <w:rsid w:val="006E0DB1"/>
    <w:rsid w:val="007101D1"/>
    <w:rsid w:val="00716974"/>
    <w:rsid w:val="00716B7D"/>
    <w:rsid w:val="00775277"/>
    <w:rsid w:val="00783DDF"/>
    <w:rsid w:val="0078500B"/>
    <w:rsid w:val="007936E3"/>
    <w:rsid w:val="007C554F"/>
    <w:rsid w:val="007D379E"/>
    <w:rsid w:val="007D7D4F"/>
    <w:rsid w:val="007E7B3A"/>
    <w:rsid w:val="007F1690"/>
    <w:rsid w:val="007F5A53"/>
    <w:rsid w:val="00822E83"/>
    <w:rsid w:val="00845814"/>
    <w:rsid w:val="00845A78"/>
    <w:rsid w:val="008D55C1"/>
    <w:rsid w:val="008D5CD6"/>
    <w:rsid w:val="008E411D"/>
    <w:rsid w:val="008E4BE0"/>
    <w:rsid w:val="00916CD9"/>
    <w:rsid w:val="009947C0"/>
    <w:rsid w:val="009B5EDD"/>
    <w:rsid w:val="009D45F6"/>
    <w:rsid w:val="009E38C6"/>
    <w:rsid w:val="009F6BA5"/>
    <w:rsid w:val="009F6BE6"/>
    <w:rsid w:val="00A10B8D"/>
    <w:rsid w:val="00A462C4"/>
    <w:rsid w:val="00A65559"/>
    <w:rsid w:val="00A836A7"/>
    <w:rsid w:val="00A94758"/>
    <w:rsid w:val="00AB45B2"/>
    <w:rsid w:val="00B01B12"/>
    <w:rsid w:val="00B021B4"/>
    <w:rsid w:val="00B21FD8"/>
    <w:rsid w:val="00B47E64"/>
    <w:rsid w:val="00B76778"/>
    <w:rsid w:val="00B769F8"/>
    <w:rsid w:val="00BA6700"/>
    <w:rsid w:val="00C16CC0"/>
    <w:rsid w:val="00C17881"/>
    <w:rsid w:val="00C17CCD"/>
    <w:rsid w:val="00C316A5"/>
    <w:rsid w:val="00C952AB"/>
    <w:rsid w:val="00D1280D"/>
    <w:rsid w:val="00DA641F"/>
    <w:rsid w:val="00DC1260"/>
    <w:rsid w:val="00E96389"/>
    <w:rsid w:val="00EB4EA0"/>
    <w:rsid w:val="00EE2CE1"/>
    <w:rsid w:val="00F060A2"/>
    <w:rsid w:val="00F613F4"/>
    <w:rsid w:val="00F96DC7"/>
    <w:rsid w:val="00FA4FBD"/>
    <w:rsid w:val="00FC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Светлана К</cp:lastModifiedBy>
  <cp:revision>5</cp:revision>
  <cp:lastPrinted>2024-08-14T09:17:00Z</cp:lastPrinted>
  <dcterms:created xsi:type="dcterms:W3CDTF">2026-07-31T10:14:00Z</dcterms:created>
  <dcterms:modified xsi:type="dcterms:W3CDTF">2026-08-05T14:42:00Z</dcterms:modified>
</cp:coreProperties>
</file>